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ECDEC" w14:textId="2A24A422" w:rsidR="00127F7B" w:rsidRPr="00127F7B" w:rsidRDefault="00127F7B" w:rsidP="00127F7B">
      <w:pPr>
        <w:pStyle w:val="Listeafsnit"/>
        <w:numPr>
          <w:ilvl w:val="0"/>
          <w:numId w:val="1"/>
        </w:numPr>
        <w:rPr>
          <w:b/>
          <w:bCs/>
        </w:rPr>
      </w:pPr>
      <w:r w:rsidRPr="00127F7B">
        <w:rPr>
          <w:b/>
          <w:bCs/>
        </w:rPr>
        <w:t xml:space="preserve">201 – Menu med fuld funktionalitet </w:t>
      </w:r>
    </w:p>
    <w:p w14:paraId="03BD2544" w14:textId="1B214A18" w:rsidR="00127F7B" w:rsidRDefault="00127F7B" w:rsidP="00127F7B">
      <w:pPr>
        <w:pStyle w:val="Listeafsnit"/>
        <w:numPr>
          <w:ilvl w:val="1"/>
          <w:numId w:val="1"/>
        </w:numPr>
      </w:pPr>
      <w:r>
        <w:t xml:space="preserve">Lægger Spor 2 det først på </w:t>
      </w:r>
      <w:proofErr w:type="spellStart"/>
      <w:r>
        <w:t>Dev</w:t>
      </w:r>
      <w:proofErr w:type="spellEnd"/>
      <w:r>
        <w:t xml:space="preserve"> test eller direkte på Preprod ? </w:t>
      </w:r>
    </w:p>
    <w:p w14:paraId="1E4A7170" w14:textId="77777777" w:rsidR="00127F7B" w:rsidRDefault="00127F7B" w:rsidP="00127F7B">
      <w:pPr>
        <w:pStyle w:val="Listeafsnit"/>
        <w:numPr>
          <w:ilvl w:val="1"/>
          <w:numId w:val="1"/>
        </w:numPr>
      </w:pPr>
      <w:r>
        <w:t xml:space="preserve">Kan først featuretestes når Spor 2 er done? </w:t>
      </w:r>
    </w:p>
    <w:p w14:paraId="56B4CF28" w14:textId="77777777" w:rsidR="00127F7B" w:rsidRDefault="00127F7B" w:rsidP="00127F7B">
      <w:pPr>
        <w:pStyle w:val="Listeafsnit"/>
        <w:numPr>
          <w:ilvl w:val="1"/>
          <w:numId w:val="1"/>
        </w:numPr>
      </w:pPr>
      <w:r>
        <w:t xml:space="preserve">Acceptkriterier der står i </w:t>
      </w:r>
      <w:proofErr w:type="spellStart"/>
      <w:r>
        <w:t>Confluenceside</w:t>
      </w:r>
      <w:proofErr w:type="spellEnd"/>
      <w:r>
        <w:t xml:space="preserve">? </w:t>
      </w:r>
    </w:p>
    <w:p w14:paraId="69AC6AF2" w14:textId="21492ADC" w:rsidR="00127F7B" w:rsidRDefault="00127F7B" w:rsidP="00127F7B">
      <w:pPr>
        <w:pStyle w:val="Listeafsnit"/>
        <w:numPr>
          <w:ilvl w:val="1"/>
          <w:numId w:val="1"/>
        </w:numPr>
      </w:pPr>
      <w:r>
        <w:t xml:space="preserve">Rettigheder – superbrugere og </w:t>
      </w:r>
      <w:proofErr w:type="spellStart"/>
      <w:r>
        <w:t>admin</w:t>
      </w:r>
      <w:proofErr w:type="spellEnd"/>
      <w:r>
        <w:t xml:space="preserve"> </w:t>
      </w:r>
      <w:r w:rsidR="009B7F09">
        <w:br/>
      </w:r>
    </w:p>
    <w:p w14:paraId="1189EEAD" w14:textId="120C720D" w:rsidR="00127F7B" w:rsidRDefault="00127F7B" w:rsidP="00127F7B">
      <w:pPr>
        <w:pStyle w:val="Listeafsnit"/>
        <w:numPr>
          <w:ilvl w:val="0"/>
          <w:numId w:val="1"/>
        </w:numPr>
      </w:pPr>
      <w:r>
        <w:t xml:space="preserve">Nyhedsbreve er en prioritetsliste, som der lyttes på. </w:t>
      </w:r>
    </w:p>
    <w:p w14:paraId="43BAC3BA" w14:textId="2F62782F" w:rsidR="00A30923" w:rsidRDefault="00A30923" w:rsidP="00A30923">
      <w:pPr>
        <w:pStyle w:val="Listeafsnit"/>
        <w:numPr>
          <w:ilvl w:val="0"/>
          <w:numId w:val="1"/>
        </w:numPr>
      </w:pPr>
      <w:proofErr w:type="spellStart"/>
      <w:r>
        <w:t>Breaking</w:t>
      </w:r>
      <w:proofErr w:type="spellEnd"/>
      <w:r>
        <w:t xml:space="preserve"> i Drupal er en prioritetsliste, så Nyhedsbrevene har brug for at </w:t>
      </w:r>
      <w:proofErr w:type="spellStart"/>
      <w:r>
        <w:t>Breaking</w:t>
      </w:r>
      <w:proofErr w:type="spellEnd"/>
      <w:r>
        <w:t xml:space="preserve"> i </w:t>
      </w:r>
      <w:proofErr w:type="spellStart"/>
      <w:r>
        <w:t>Umbraco</w:t>
      </w:r>
      <w:proofErr w:type="spellEnd"/>
      <w:r>
        <w:t xml:space="preserve"> også er en liste, så de kan lytte på det. Derfor er Lucas i gang med at automatisere dette. </w:t>
      </w:r>
    </w:p>
    <w:p w14:paraId="423CACCF" w14:textId="713BC304" w:rsidR="00A30923" w:rsidRDefault="00A30923" w:rsidP="00A30923">
      <w:pPr>
        <w:pStyle w:val="Listeafsnit"/>
      </w:pPr>
    </w:p>
    <w:p w14:paraId="751A8C85" w14:textId="7BDB7590" w:rsidR="00A30923" w:rsidRDefault="00A30923" w:rsidP="00A30923">
      <w:pPr>
        <w:pStyle w:val="Listeafsnit"/>
        <w:numPr>
          <w:ilvl w:val="0"/>
          <w:numId w:val="1"/>
        </w:numPr>
      </w:pPr>
      <w:r>
        <w:t xml:space="preserve">Få </w:t>
      </w:r>
      <w:r w:rsidR="009B7F09">
        <w:t>P</w:t>
      </w:r>
      <w:r>
        <w:t>reprod Drupal link fra Aleksandra</w:t>
      </w:r>
    </w:p>
    <w:p w14:paraId="7875327F" w14:textId="547FE55B" w:rsidR="00A30923" w:rsidRDefault="00A30923" w:rsidP="00A30923">
      <w:pPr>
        <w:pStyle w:val="Listeafsnit"/>
      </w:pPr>
    </w:p>
    <w:p w14:paraId="4E5B166B" w14:textId="77D0A71E" w:rsidR="009B7F09" w:rsidRDefault="00A30923" w:rsidP="009B7F09">
      <w:pPr>
        <w:pStyle w:val="Listeafsnit"/>
        <w:numPr>
          <w:ilvl w:val="0"/>
          <w:numId w:val="1"/>
        </w:numPr>
      </w:pPr>
      <w:proofErr w:type="spellStart"/>
      <w:r>
        <w:t>DRLær</w:t>
      </w:r>
      <w:proofErr w:type="spellEnd"/>
      <w:r>
        <w:t xml:space="preserve">  - at gamle </w:t>
      </w:r>
      <w:proofErr w:type="spellStart"/>
      <w:r>
        <w:t>DRLær</w:t>
      </w:r>
      <w:proofErr w:type="spellEnd"/>
      <w:r>
        <w:t xml:space="preserve"> artikler skal kunne redigeres i </w:t>
      </w:r>
      <w:proofErr w:type="spellStart"/>
      <w:r>
        <w:t>Umbraco</w:t>
      </w:r>
      <w:proofErr w:type="spellEnd"/>
      <w:r>
        <w:t xml:space="preserve">. Alle felter/alle komponenter i vores artikelformular skal være synlig. Dog er der stadigvæk snak om Byline om hvorvidt det skal med. Endelig beslutning </w:t>
      </w:r>
      <w:r w:rsidR="009B7F09">
        <w:t xml:space="preserve">i løbet af ugen. </w:t>
      </w:r>
      <w:r w:rsidR="009B7F09">
        <w:br/>
        <w:t xml:space="preserve">Evt. kig i PROD og find en artikel på </w:t>
      </w:r>
      <w:proofErr w:type="spellStart"/>
      <w:r w:rsidR="009B7F09">
        <w:t>DRLær</w:t>
      </w:r>
      <w:proofErr w:type="spellEnd"/>
      <w:r w:rsidR="009B7F09">
        <w:t xml:space="preserve"> </w:t>
      </w:r>
    </w:p>
    <w:p w14:paraId="25DF6830" w14:textId="77777777" w:rsidR="009B7F09" w:rsidRDefault="009B7F09" w:rsidP="009B7F09">
      <w:pPr>
        <w:pStyle w:val="Listeafsnit"/>
      </w:pPr>
    </w:p>
    <w:p w14:paraId="153DADAB" w14:textId="05247E61" w:rsidR="009B7F09" w:rsidRDefault="009B7F09" w:rsidP="009B7F09">
      <w:pPr>
        <w:pStyle w:val="Listeafsnit"/>
        <w:numPr>
          <w:ilvl w:val="0"/>
          <w:numId w:val="1"/>
        </w:numPr>
      </w:pPr>
      <w:r>
        <w:t xml:space="preserve">Hør Spor 2 om hvordan vi tester Nyhedsbreve </w:t>
      </w:r>
    </w:p>
    <w:p w14:paraId="7A3C312A" w14:textId="77777777" w:rsidR="009B7F09" w:rsidRDefault="009B7F09" w:rsidP="009B7F09">
      <w:pPr>
        <w:pStyle w:val="Listeafsnit"/>
      </w:pPr>
    </w:p>
    <w:p w14:paraId="55EBBDF1" w14:textId="77777777" w:rsidR="009B7F09" w:rsidRDefault="009B7F09" w:rsidP="009B7F09">
      <w:pPr>
        <w:pStyle w:val="Listeafsnit"/>
        <w:numPr>
          <w:ilvl w:val="0"/>
          <w:numId w:val="1"/>
        </w:numPr>
      </w:pPr>
      <w:r>
        <w:t xml:space="preserve">Det er mest Freja og Nyhedsbreve og Frontenden, der lytter til Prioritetslister </w:t>
      </w:r>
    </w:p>
    <w:p w14:paraId="4FE2A868" w14:textId="77777777" w:rsidR="009B7F09" w:rsidRDefault="009B7F09" w:rsidP="009B7F09">
      <w:pPr>
        <w:pStyle w:val="Listeafsnit"/>
      </w:pPr>
    </w:p>
    <w:p w14:paraId="25FA7112" w14:textId="77777777" w:rsidR="009B7F09" w:rsidRDefault="009B7F09" w:rsidP="009B7F09">
      <w:pPr>
        <w:pStyle w:val="Listeafsnit"/>
        <w:numPr>
          <w:ilvl w:val="0"/>
          <w:numId w:val="1"/>
        </w:numPr>
      </w:pPr>
      <w:proofErr w:type="spellStart"/>
      <w:r>
        <w:t>Umbraco</w:t>
      </w:r>
      <w:proofErr w:type="spellEnd"/>
      <w:r>
        <w:t xml:space="preserve"> vil gerne implementere at vi kan fremadrettet kan se om Prioritetslisterne er i brug og hvorhenne </w:t>
      </w:r>
    </w:p>
    <w:p w14:paraId="13D09842" w14:textId="77777777" w:rsidR="009B7F09" w:rsidRDefault="009B7F09" w:rsidP="009B7F09">
      <w:pPr>
        <w:pStyle w:val="Listeafsnit"/>
      </w:pPr>
    </w:p>
    <w:p w14:paraId="0B5D9209" w14:textId="77777777" w:rsidR="00D93FD0" w:rsidRPr="0049387D" w:rsidRDefault="00D93FD0" w:rsidP="00D93FD0">
      <w:pPr>
        <w:rPr>
          <w:b/>
          <w:bCs/>
        </w:rPr>
      </w:pPr>
      <w:r w:rsidRPr="0049387D">
        <w:rPr>
          <w:b/>
          <w:bCs/>
        </w:rPr>
        <w:t xml:space="preserve">Rettigheder: </w:t>
      </w:r>
      <w:r w:rsidR="009B7F09" w:rsidRPr="0049387D">
        <w:rPr>
          <w:b/>
          <w:bCs/>
        </w:rPr>
        <w:t xml:space="preserve"> </w:t>
      </w:r>
    </w:p>
    <w:p w14:paraId="6825B751" w14:textId="2B7E2821" w:rsidR="00D93FD0" w:rsidRDefault="00D93FD0" w:rsidP="00D93FD0">
      <w:r>
        <w:t xml:space="preserve">Redaktører har begrænset rettigheder til prioritetslister. De kan </w:t>
      </w:r>
      <w:proofErr w:type="spellStart"/>
      <w:r>
        <w:t>kuratere</w:t>
      </w:r>
      <w:proofErr w:type="spellEnd"/>
      <w:r>
        <w:t xml:space="preserve"> dem.  </w:t>
      </w:r>
      <w:r w:rsidR="0049387D">
        <w:t xml:space="preserve">De skal kunne rykke dem rundt og se dem og </w:t>
      </w:r>
    </w:p>
    <w:p w14:paraId="55A36562" w14:textId="0E23AEA4" w:rsidR="00A30923" w:rsidRDefault="00D93FD0" w:rsidP="00D93FD0">
      <w:proofErr w:type="spellStart"/>
      <w:r>
        <w:t>Admin</w:t>
      </w:r>
      <w:proofErr w:type="spellEnd"/>
      <w:r>
        <w:t xml:space="preserve">/ </w:t>
      </w:r>
      <w:proofErr w:type="spellStart"/>
      <w:r>
        <w:t>Sitebyggere</w:t>
      </w:r>
      <w:proofErr w:type="spellEnd"/>
      <w:r>
        <w:t xml:space="preserve">, som kan oprette nye prioritetslister og slette </w:t>
      </w:r>
    </w:p>
    <w:p w14:paraId="162F52D1" w14:textId="77777777" w:rsidR="0049387D" w:rsidRDefault="0049387D" w:rsidP="00D93FD0"/>
    <w:p w14:paraId="0E4F7426" w14:textId="0B0B1819" w:rsidR="0049387D" w:rsidRDefault="0049387D" w:rsidP="00D93FD0">
      <w:r>
        <w:t xml:space="preserve">Prioritetslister er det som også kaldes indholdslister </w:t>
      </w:r>
    </w:p>
    <w:p w14:paraId="332D4EDF" w14:textId="77777777" w:rsidR="005A25A1" w:rsidRDefault="0049387D" w:rsidP="00D93FD0">
      <w:r>
        <w:t xml:space="preserve">Sportens elsker at </w:t>
      </w:r>
      <w:proofErr w:type="spellStart"/>
      <w:r>
        <w:t>kuratere</w:t>
      </w:r>
      <w:proofErr w:type="spellEnd"/>
      <w:r>
        <w:t xml:space="preserve"> deres forside og i hvilken rækkefølge. DR Edition styrer kun forsiden, så de bruger meget at </w:t>
      </w:r>
      <w:proofErr w:type="spellStart"/>
      <w:r>
        <w:t>kuratere</w:t>
      </w:r>
      <w:proofErr w:type="spellEnd"/>
      <w:r>
        <w:t xml:space="preserve"> deres sektionsliste. De er stort set de eneste der gør det. </w:t>
      </w:r>
      <w:r w:rsidR="005A25A1">
        <w:br/>
      </w:r>
    </w:p>
    <w:p w14:paraId="0638549F" w14:textId="3EC290D9" w:rsidR="005A25A1" w:rsidRDefault="005A25A1" w:rsidP="00D93FD0">
      <w:r>
        <w:t xml:space="preserve">Også kig på Om DR  - Man kan også lave prioritetslister på fx forsider </w:t>
      </w:r>
    </w:p>
    <w:p w14:paraId="09943E76" w14:textId="259B1B7B" w:rsidR="005A25A1" w:rsidRDefault="005A25A1" w:rsidP="00D93FD0">
      <w:r>
        <w:lastRenderedPageBreak/>
        <w:t xml:space="preserve">Prioritetslister </w:t>
      </w:r>
      <w:r w:rsidR="002A0EA1">
        <w:t>–</w:t>
      </w:r>
      <w:r>
        <w:t xml:space="preserve"> </w:t>
      </w:r>
      <w:r w:rsidR="002A0EA1">
        <w:t xml:space="preserve">Evans og Aleksandra har startet featuretest </w:t>
      </w:r>
    </w:p>
    <w:p w14:paraId="43BAFCD7" w14:textId="77777777" w:rsidR="002A0EA1" w:rsidRDefault="002A0EA1" w:rsidP="00D93FD0"/>
    <w:p w14:paraId="6B4243F1" w14:textId="77777777" w:rsidR="002A0EA1" w:rsidRDefault="002A0EA1" w:rsidP="00D93FD0"/>
    <w:p w14:paraId="64FDEB2B" w14:textId="6E5D2C10" w:rsidR="002A0EA1" w:rsidRDefault="002A0EA1" w:rsidP="00D93FD0">
      <w:r>
        <w:t xml:space="preserve">Evt. sæt et møde op med Spor 2 </w:t>
      </w:r>
    </w:p>
    <w:p w14:paraId="792E7615" w14:textId="7C0CFE97" w:rsidR="002A0EA1" w:rsidRDefault="002A0EA1" w:rsidP="00D93FD0">
      <w:r>
        <w:t xml:space="preserve">Komparativ test på Preprod </w:t>
      </w:r>
    </w:p>
    <w:p w14:paraId="3D334391" w14:textId="26D214AF" w:rsidR="002A0EA1" w:rsidRDefault="002A0EA1" w:rsidP="00D93FD0">
      <w:proofErr w:type="spellStart"/>
      <w:r>
        <w:t>DRlær</w:t>
      </w:r>
      <w:proofErr w:type="spellEnd"/>
      <w:r>
        <w:t xml:space="preserve">  - </w:t>
      </w:r>
      <w:proofErr w:type="spellStart"/>
      <w:r>
        <w:t>skræmbilleder</w:t>
      </w:r>
      <w:proofErr w:type="spellEnd"/>
      <w:r>
        <w:t xml:space="preserve"> .</w:t>
      </w:r>
    </w:p>
    <w:p w14:paraId="50D642EC" w14:textId="77777777" w:rsidR="002A0EA1" w:rsidRDefault="002A0EA1" w:rsidP="00D93FD0"/>
    <w:p w14:paraId="0ABBAF72" w14:textId="77777777" w:rsidR="002A0EA1" w:rsidRDefault="002A0EA1" w:rsidP="00D93FD0"/>
    <w:p w14:paraId="7056DEF4" w14:textId="77777777" w:rsidR="002A0EA1" w:rsidRDefault="002A0EA1" w:rsidP="00D93FD0"/>
    <w:p w14:paraId="4D2D8AB9" w14:textId="77777777" w:rsidR="002A0EA1" w:rsidRDefault="002A0EA1" w:rsidP="00D93FD0"/>
    <w:p w14:paraId="127D8497" w14:textId="77777777" w:rsidR="005A25A1" w:rsidRDefault="005A25A1" w:rsidP="00D93FD0"/>
    <w:p w14:paraId="60A133F6" w14:textId="77777777" w:rsidR="005A25A1" w:rsidRDefault="005A25A1" w:rsidP="00D93FD0"/>
    <w:p w14:paraId="505A5151" w14:textId="77777777" w:rsidR="005A25A1" w:rsidRDefault="005A25A1" w:rsidP="00D93FD0"/>
    <w:p w14:paraId="5B4491D3" w14:textId="77777777" w:rsidR="005A25A1" w:rsidRDefault="005A25A1" w:rsidP="00D93FD0"/>
    <w:p w14:paraId="2721CE5A" w14:textId="3A131833" w:rsidR="0049387D" w:rsidRDefault="0049387D" w:rsidP="00D93FD0">
      <w:r>
        <w:br/>
      </w:r>
    </w:p>
    <w:p w14:paraId="7D7D76C4" w14:textId="56DA7776" w:rsidR="0049387D" w:rsidRDefault="0049387D" w:rsidP="00D93FD0">
      <w:r>
        <w:t xml:space="preserve">Prioritetsliste – antal 4 er sådan </w:t>
      </w:r>
      <w:r w:rsidR="005A25A1">
        <w:t xml:space="preserve">standard </w:t>
      </w:r>
    </w:p>
    <w:sectPr w:rsidR="0049387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B7517"/>
    <w:multiLevelType w:val="hybridMultilevel"/>
    <w:tmpl w:val="80E093B0"/>
    <w:lvl w:ilvl="0" w:tplc="746CDC5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5193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F7B"/>
    <w:rsid w:val="000473B9"/>
    <w:rsid w:val="00127F7B"/>
    <w:rsid w:val="002A0EA1"/>
    <w:rsid w:val="0049387D"/>
    <w:rsid w:val="005A25A1"/>
    <w:rsid w:val="00881033"/>
    <w:rsid w:val="009B7F09"/>
    <w:rsid w:val="00A30923"/>
    <w:rsid w:val="00D9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034C2"/>
  <w15:chartTrackingRefBased/>
  <w15:docId w15:val="{60BD6B09-B137-3946-97FE-EBC9F6DB8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127F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127F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127F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127F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127F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127F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127F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127F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127F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127F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127F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127F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127F7B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127F7B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127F7B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127F7B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127F7B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127F7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127F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127F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127F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127F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127F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127F7B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127F7B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127F7B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127F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127F7B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127F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6D3C8F1-761D-6142-A92B-D6E870857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247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Lærke Vilain Ditlev     dr.dk</dc:creator>
  <cp:keywords/>
  <dc:description/>
  <cp:lastModifiedBy>Lærke Vilain Ditlev     dr.dk</cp:lastModifiedBy>
  <cp:revision>2</cp:revision>
  <dcterms:created xsi:type="dcterms:W3CDTF">2025-11-04T09:23:00Z</dcterms:created>
  <dcterms:modified xsi:type="dcterms:W3CDTF">2025-11-04T11:25:00Z</dcterms:modified>
</cp:coreProperties>
</file>